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44" w:rsidRPr="00B227B1" w:rsidRDefault="00B227B1" w:rsidP="00B227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27B1">
        <w:rPr>
          <w:rFonts w:ascii="Times New Roman" w:hAnsi="Times New Roman" w:cs="Times New Roman"/>
          <w:b/>
          <w:sz w:val="28"/>
          <w:szCs w:val="28"/>
          <w:u w:val="single"/>
        </w:rPr>
        <w:t>LEZIONE I</w:t>
      </w:r>
    </w:p>
    <w:p w:rsidR="00B227B1" w:rsidRDefault="00B227B1" w:rsidP="00B227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27B1">
        <w:rPr>
          <w:rFonts w:ascii="Times New Roman" w:hAnsi="Times New Roman" w:cs="Times New Roman"/>
          <w:b/>
          <w:sz w:val="28"/>
          <w:szCs w:val="28"/>
          <w:u w:val="single"/>
        </w:rPr>
        <w:t>L'ANALISI DEL PERIODO</w:t>
      </w:r>
      <w:r w:rsidR="00E47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E IL SOGGETTO</w:t>
      </w:r>
    </w:p>
    <w:p w:rsidR="00B227B1" w:rsidRDefault="005510FE" w:rsidP="00BB7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7B1" w:rsidRPr="008C138E">
        <w:rPr>
          <w:rFonts w:ascii="Times New Roman" w:hAnsi="Times New Roman" w:cs="Times New Roman"/>
          <w:sz w:val="28"/>
          <w:szCs w:val="28"/>
          <w:highlight w:val="yellow"/>
        </w:rPr>
        <w:t>Questa volta imparo</w:t>
      </w:r>
      <w:r w:rsidR="00B227B1" w:rsidRPr="00BB7F9B">
        <w:rPr>
          <w:rFonts w:ascii="Times New Roman" w:hAnsi="Times New Roman" w:cs="Times New Roman"/>
          <w:sz w:val="28"/>
          <w:szCs w:val="28"/>
        </w:rPr>
        <w:t xml:space="preserve">: </w:t>
      </w:r>
      <w:r w:rsidR="00B227B1" w:rsidRPr="00BB7F9B">
        <w:rPr>
          <w:rFonts w:ascii="Times New Roman" w:hAnsi="Times New Roman" w:cs="Times New Roman"/>
          <w:sz w:val="24"/>
          <w:szCs w:val="24"/>
        </w:rPr>
        <w:t>le operazioni fondamentali dell'analisi</w:t>
      </w:r>
    </w:p>
    <w:p w:rsidR="00BB7F9B" w:rsidRPr="00BB7F9B" w:rsidRDefault="00BB7F9B" w:rsidP="00BB7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7B1" w:rsidRPr="005510FE" w:rsidRDefault="00B227B1" w:rsidP="005510FE">
      <w:pPr>
        <w:spacing w:line="240" w:lineRule="auto"/>
        <w:ind w:left="567"/>
        <w:jc w:val="center"/>
        <w:rPr>
          <w:rFonts w:ascii="Times New Roman" w:hAnsi="Times New Roman" w:cs="Times New Roman"/>
        </w:rPr>
      </w:pPr>
      <w:r w:rsidRPr="005510FE">
        <w:rPr>
          <w:rFonts w:ascii="Times New Roman" w:hAnsi="Times New Roman" w:cs="Times New Roman"/>
          <w:u w:val="single"/>
        </w:rPr>
        <w:t>Per analizzare un periodo devi eseguire sempre queste operazioni</w:t>
      </w:r>
      <w:r w:rsidRPr="005510FE">
        <w:rPr>
          <w:rFonts w:ascii="Times New Roman" w:hAnsi="Times New Roman" w:cs="Times New Roman"/>
        </w:rPr>
        <w:t>:</w:t>
      </w:r>
    </w:p>
    <w:p w:rsidR="00B227B1" w:rsidRPr="003723B7" w:rsidRDefault="000F650A" w:rsidP="0037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3723B7">
        <w:rPr>
          <w:rFonts w:ascii="Times New Roman" w:hAnsi="Times New Roman" w:cs="Times New Roman"/>
        </w:rPr>
        <w:t>a</w:t>
      </w:r>
      <w:r w:rsidR="00B227B1" w:rsidRPr="003723B7">
        <w:rPr>
          <w:rFonts w:ascii="Times New Roman" w:hAnsi="Times New Roman" w:cs="Times New Roman"/>
        </w:rPr>
        <w:t>.   Sottolinea tutti  i predicati , ricordando che ad ogni predicato corrisponde una preposizione</w:t>
      </w:r>
    </w:p>
    <w:p w:rsidR="00BB7F9B" w:rsidRPr="003723B7" w:rsidRDefault="000F650A" w:rsidP="0037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3723B7">
        <w:rPr>
          <w:rFonts w:ascii="Times New Roman" w:hAnsi="Times New Roman" w:cs="Times New Roman"/>
        </w:rPr>
        <w:t>b</w:t>
      </w:r>
      <w:r w:rsidR="00BB7F9B" w:rsidRPr="003723B7">
        <w:rPr>
          <w:rFonts w:ascii="Times New Roman" w:hAnsi="Times New Roman" w:cs="Times New Roman"/>
        </w:rPr>
        <w:t>.   Evidenzia con un circoletto tutte le parole che vengono usate per collegare tra loro le diverse preposizioni (le chiameremo "connettivi")</w:t>
      </w:r>
    </w:p>
    <w:p w:rsidR="00BB7F9B" w:rsidRPr="003723B7" w:rsidRDefault="000F650A" w:rsidP="0037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3723B7">
        <w:rPr>
          <w:rFonts w:ascii="Times New Roman" w:hAnsi="Times New Roman" w:cs="Times New Roman"/>
        </w:rPr>
        <w:t>c</w:t>
      </w:r>
      <w:r w:rsidR="00BB7F9B" w:rsidRPr="003723B7">
        <w:rPr>
          <w:rFonts w:ascii="Times New Roman" w:hAnsi="Times New Roman" w:cs="Times New Roman"/>
        </w:rPr>
        <w:t>.   Dividi tra loro con una barra (/) le diverse preposizioni, tenendo presente che la proposizione termina prima di ciascun connettivo</w:t>
      </w:r>
    </w:p>
    <w:p w:rsidR="00BB7F9B" w:rsidRDefault="000F650A" w:rsidP="0037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3723B7">
        <w:rPr>
          <w:rFonts w:ascii="Times New Roman" w:hAnsi="Times New Roman" w:cs="Times New Roman"/>
        </w:rPr>
        <w:t>d</w:t>
      </w:r>
      <w:r w:rsidR="00BB7F9B" w:rsidRPr="003723B7">
        <w:rPr>
          <w:rFonts w:ascii="Times New Roman" w:hAnsi="Times New Roman" w:cs="Times New Roman"/>
        </w:rPr>
        <w:t xml:space="preserve">.   Individua e trascrivi la proposizione </w:t>
      </w:r>
      <w:r w:rsidR="00BB7F9B" w:rsidRPr="003723B7">
        <w:rPr>
          <w:rFonts w:ascii="Times New Roman" w:hAnsi="Times New Roman" w:cs="Times New Roman"/>
          <w:sz w:val="28"/>
        </w:rPr>
        <w:t>principale</w:t>
      </w:r>
      <w:r w:rsidR="00BB7F9B" w:rsidRPr="003723B7">
        <w:rPr>
          <w:rFonts w:ascii="Times New Roman" w:hAnsi="Times New Roman" w:cs="Times New Roman"/>
        </w:rPr>
        <w:t>, ricordando che è quella priva di connettivi e che può avere senso compiuto da sola</w:t>
      </w:r>
    </w:p>
    <w:p w:rsidR="00BB7F9B" w:rsidRPr="00BB7F9B" w:rsidRDefault="00BB7F9B" w:rsidP="00BB7F9B">
      <w:pPr>
        <w:spacing w:line="240" w:lineRule="auto"/>
        <w:jc w:val="both"/>
        <w:rPr>
          <w:rFonts w:ascii="Times New Roman" w:hAnsi="Times New Roman" w:cs="Times New Roman"/>
        </w:rPr>
      </w:pPr>
    </w:p>
    <w:p w:rsidR="00B227B1" w:rsidRPr="00457119" w:rsidRDefault="00BB7F9B" w:rsidP="0045711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57119">
        <w:rPr>
          <w:rFonts w:ascii="Times New Roman" w:hAnsi="Times New Roman" w:cs="Times New Roman"/>
          <w:sz w:val="24"/>
          <w:u w:val="single"/>
        </w:rPr>
        <w:t xml:space="preserve">Considera </w:t>
      </w:r>
      <w:r w:rsidR="007B603C">
        <w:rPr>
          <w:rFonts w:ascii="Times New Roman" w:hAnsi="Times New Roman" w:cs="Times New Roman"/>
          <w:sz w:val="24"/>
          <w:u w:val="single"/>
        </w:rPr>
        <w:t>il periodo</w:t>
      </w:r>
      <w:r w:rsidR="007B603C">
        <w:rPr>
          <w:rFonts w:ascii="Times New Roman" w:hAnsi="Times New Roman" w:cs="Times New Roman"/>
          <w:sz w:val="24"/>
        </w:rPr>
        <w:t xml:space="preserve"> </w:t>
      </w:r>
      <w:r w:rsidR="00457119" w:rsidRPr="00457119">
        <w:rPr>
          <w:rFonts w:ascii="Times New Roman" w:hAnsi="Times New Roman" w:cs="Times New Roman"/>
          <w:sz w:val="24"/>
        </w:rPr>
        <w:t>(</w:t>
      </w:r>
      <w:r w:rsidR="00457119" w:rsidRPr="00A919E5">
        <w:rPr>
          <w:rFonts w:ascii="Times New Roman" w:hAnsi="Times New Roman" w:cs="Times New Roman"/>
          <w:i/>
          <w:sz w:val="24"/>
        </w:rPr>
        <w:t>esegui le operazioni dell'analisi</w:t>
      </w:r>
      <w:r w:rsidR="00457119" w:rsidRPr="00457119">
        <w:rPr>
          <w:rFonts w:ascii="Times New Roman" w:hAnsi="Times New Roman" w:cs="Times New Roman"/>
          <w:sz w:val="24"/>
        </w:rPr>
        <w:t>):</w:t>
      </w:r>
    </w:p>
    <w:p w:rsidR="00BB7F9B" w:rsidRDefault="00BB7F9B" w:rsidP="00B227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 costruire la casa che aveva sempre sognato, Mario si rivolse a quegli amici </w:t>
      </w:r>
      <w:r w:rsidR="00457119">
        <w:rPr>
          <w:rFonts w:ascii="Times New Roman" w:hAnsi="Times New Roman" w:cs="Times New Roman"/>
          <w:sz w:val="24"/>
        </w:rPr>
        <w:t>che conosci, perché gli avrebbero fatto il preventivo prima che finisse la settimana.</w:t>
      </w:r>
    </w:p>
    <w:p w:rsidR="00457119" w:rsidRDefault="00457119" w:rsidP="00B227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p w:rsidR="00457119" w:rsidRDefault="00457119" w:rsidP="00B227B1">
      <w:pPr>
        <w:rPr>
          <w:rFonts w:ascii="Times New Roman" w:hAnsi="Times New Roman" w:cs="Times New Roman"/>
          <w:sz w:val="24"/>
        </w:rPr>
      </w:pPr>
    </w:p>
    <w:p w:rsidR="00457119" w:rsidRPr="00A919E5" w:rsidRDefault="00A919E5" w:rsidP="00A919E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A919E5">
        <w:rPr>
          <w:rFonts w:ascii="Times New Roman" w:hAnsi="Times New Roman" w:cs="Times New Roman"/>
          <w:sz w:val="24"/>
          <w:u w:val="single"/>
        </w:rPr>
        <w:t>Mi esercito</w:t>
      </w:r>
      <w:r w:rsidRPr="00A919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</w:t>
      </w:r>
      <w:r w:rsidRPr="00A919E5">
        <w:rPr>
          <w:rFonts w:ascii="Times New Roman" w:hAnsi="Times New Roman" w:cs="Times New Roman"/>
          <w:i/>
          <w:sz w:val="24"/>
        </w:rPr>
        <w:t>esegui le operazioni dell'analisi</w:t>
      </w:r>
      <w:r>
        <w:rPr>
          <w:rFonts w:ascii="Times New Roman" w:hAnsi="Times New Roman" w:cs="Times New Roman"/>
          <w:i/>
          <w:sz w:val="24"/>
        </w:rPr>
        <w:t xml:space="preserve"> su</w:t>
      </w:r>
      <w:r w:rsidR="007B603C">
        <w:rPr>
          <w:rFonts w:ascii="Times New Roman" w:hAnsi="Times New Roman" w:cs="Times New Roman"/>
          <w:i/>
          <w:sz w:val="24"/>
        </w:rPr>
        <w:t xml:space="preserve">i </w:t>
      </w:r>
      <w:r>
        <w:rPr>
          <w:rFonts w:ascii="Times New Roman" w:hAnsi="Times New Roman" w:cs="Times New Roman"/>
          <w:i/>
          <w:sz w:val="24"/>
        </w:rPr>
        <w:t xml:space="preserve"> seguenti</w:t>
      </w:r>
      <w:r w:rsidR="007B603C">
        <w:rPr>
          <w:rFonts w:ascii="Times New Roman" w:hAnsi="Times New Roman" w:cs="Times New Roman"/>
          <w:i/>
          <w:sz w:val="24"/>
        </w:rPr>
        <w:t xml:space="preserve"> periodi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</w:p>
    <w:p w:rsidR="00A919E5" w:rsidRDefault="00A919E5" w:rsidP="00A919E5">
      <w:pPr>
        <w:rPr>
          <w:rFonts w:ascii="Times New Roman" w:hAnsi="Times New Roman" w:cs="Times New Roman"/>
          <w:sz w:val="24"/>
        </w:rPr>
      </w:pPr>
      <w:r w:rsidRPr="00A919E5">
        <w:rPr>
          <w:rFonts w:ascii="Times New Roman" w:hAnsi="Times New Roman" w:cs="Times New Roman"/>
          <w:sz w:val="24"/>
        </w:rPr>
        <w:t>1.   Dopo aver attraversato il fiume, i soldati avanzarono velocemente poiché volevano raggiungere la città prima che si facesse notte</w:t>
      </w:r>
      <w:r w:rsidR="00BD2DC0">
        <w:rPr>
          <w:rFonts w:ascii="Times New Roman" w:hAnsi="Times New Roman" w:cs="Times New Roman"/>
          <w:sz w:val="24"/>
        </w:rPr>
        <w:t>.</w:t>
      </w:r>
    </w:p>
    <w:p w:rsidR="00BD2DC0" w:rsidRDefault="00BD2DC0" w:rsidP="00BD2D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p w:rsidR="00BD2DC0" w:rsidRDefault="00BD2DC0" w:rsidP="00A919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 Quando le sue amiche la avvisarono, la ragazza si preoccupò poiché il compito di matematica non era andato bene.</w:t>
      </w:r>
    </w:p>
    <w:p w:rsidR="00BD2DC0" w:rsidRDefault="00BD2DC0" w:rsidP="00A919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p w:rsidR="00BD2DC0" w:rsidRDefault="00BD2DC0" w:rsidP="00A919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  Quando vuole disegnare un albero, il bambino spesso chiede aiuto perché non ha ancora immaginazione.</w:t>
      </w:r>
    </w:p>
    <w:p w:rsidR="00BD2DC0" w:rsidRDefault="00BD2DC0" w:rsidP="00A919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p w:rsidR="00BD2DC0" w:rsidRDefault="00BD2DC0" w:rsidP="00A919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  Dopo essere rientrati a casa, i due si nascosero poiché erano sospettati per il delitto di Via Condotti.</w:t>
      </w:r>
    </w:p>
    <w:p w:rsidR="00B734B4" w:rsidRDefault="00B734B4" w:rsidP="00B734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p w:rsidR="00B734B4" w:rsidRDefault="00B734B4" w:rsidP="00A919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 E' opportuno prenotare in tempo i biglietti per non avere spiacevoli sorprese all'ultimo momento.</w:t>
      </w:r>
    </w:p>
    <w:p w:rsidR="00F02DAE" w:rsidRDefault="00B734B4" w:rsidP="00B734B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p w:rsidR="00F02DAE" w:rsidRDefault="00F02DAE" w:rsidP="00886CE4">
      <w:pPr>
        <w:rPr>
          <w:rFonts w:ascii="Times New Roman" w:hAnsi="Times New Roman" w:cs="Times New Roman"/>
          <w:sz w:val="28"/>
          <w:szCs w:val="28"/>
        </w:rPr>
      </w:pPr>
    </w:p>
    <w:p w:rsidR="00BD2DC0" w:rsidRDefault="005510FE" w:rsidP="00886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505" w:rsidRPr="008C138E">
        <w:rPr>
          <w:rFonts w:ascii="Times New Roman" w:hAnsi="Times New Roman" w:cs="Times New Roman"/>
          <w:sz w:val="28"/>
          <w:szCs w:val="28"/>
          <w:highlight w:val="yellow"/>
        </w:rPr>
        <w:t>Ricordo</w:t>
      </w:r>
      <w:r w:rsidR="00361505">
        <w:rPr>
          <w:rFonts w:ascii="Times New Roman" w:hAnsi="Times New Roman" w:cs="Times New Roman"/>
          <w:sz w:val="24"/>
          <w:szCs w:val="24"/>
        </w:rPr>
        <w:t xml:space="preserve"> quello che ho imparato: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893C30" w:rsidRPr="003649BB" w:rsidTr="00893C30">
        <w:tc>
          <w:tcPr>
            <w:tcW w:w="10606" w:type="dxa"/>
          </w:tcPr>
          <w:p w:rsidR="00893C30" w:rsidRPr="003649BB" w:rsidRDefault="00893C30" w:rsidP="000338A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BB">
              <w:rPr>
                <w:rFonts w:ascii="Times New Roman" w:hAnsi="Times New Roman" w:cs="Times New Roman"/>
                <w:sz w:val="24"/>
                <w:szCs w:val="24"/>
              </w:rPr>
              <w:t>1.   "Tanti predicati, tante proposizioni"</w:t>
            </w:r>
          </w:p>
        </w:tc>
      </w:tr>
      <w:tr w:rsidR="00893C30" w:rsidRPr="003649BB" w:rsidTr="00893C30">
        <w:tc>
          <w:tcPr>
            <w:tcW w:w="10606" w:type="dxa"/>
          </w:tcPr>
          <w:p w:rsidR="00893C30" w:rsidRPr="003649BB" w:rsidRDefault="00893C30" w:rsidP="000338A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BB">
              <w:rPr>
                <w:rFonts w:ascii="Times New Roman" w:hAnsi="Times New Roman" w:cs="Times New Roman"/>
                <w:sz w:val="24"/>
                <w:szCs w:val="24"/>
              </w:rPr>
              <w:t>2.   Il "connettivo" è l'elemento di collegamento tra le proposizioni ed è fondamentale per la struttura della frase</w:t>
            </w:r>
          </w:p>
        </w:tc>
      </w:tr>
      <w:tr w:rsidR="00893C30" w:rsidRPr="003649BB" w:rsidTr="00893C30">
        <w:tc>
          <w:tcPr>
            <w:tcW w:w="10606" w:type="dxa"/>
          </w:tcPr>
          <w:p w:rsidR="00893C30" w:rsidRPr="003649BB" w:rsidRDefault="00893C30" w:rsidP="000338A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BB">
              <w:rPr>
                <w:rFonts w:ascii="Times New Roman" w:hAnsi="Times New Roman" w:cs="Times New Roman"/>
                <w:sz w:val="24"/>
                <w:szCs w:val="24"/>
              </w:rPr>
              <w:t>3.  La proposizione principale è quella:</w:t>
            </w:r>
          </w:p>
        </w:tc>
      </w:tr>
      <w:tr w:rsidR="00893C30" w:rsidRPr="003649BB" w:rsidTr="00893C30">
        <w:tc>
          <w:tcPr>
            <w:tcW w:w="10606" w:type="dxa"/>
          </w:tcPr>
          <w:p w:rsidR="00893C30" w:rsidRPr="003649BB" w:rsidRDefault="00893C30" w:rsidP="000338A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a) priva di connettivi </w:t>
            </w:r>
          </w:p>
        </w:tc>
      </w:tr>
      <w:tr w:rsidR="00893C30" w:rsidRPr="003649BB" w:rsidTr="00893C30">
        <w:tc>
          <w:tcPr>
            <w:tcW w:w="10606" w:type="dxa"/>
          </w:tcPr>
          <w:p w:rsidR="00893C30" w:rsidRPr="003649BB" w:rsidRDefault="00893C30" w:rsidP="000338A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b) che ha da sola senso grammaticalmente compiuto</w:t>
            </w:r>
          </w:p>
        </w:tc>
      </w:tr>
      <w:tr w:rsidR="00893C30" w:rsidRPr="003649BB" w:rsidTr="00893C30">
        <w:tc>
          <w:tcPr>
            <w:tcW w:w="10606" w:type="dxa"/>
          </w:tcPr>
          <w:p w:rsidR="00893C30" w:rsidRPr="003649BB" w:rsidRDefault="00893C30" w:rsidP="000338A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BB">
              <w:rPr>
                <w:rFonts w:ascii="Times New Roman" w:hAnsi="Times New Roman" w:cs="Times New Roman"/>
                <w:sz w:val="24"/>
                <w:szCs w:val="24"/>
              </w:rPr>
              <w:t xml:space="preserve">4.   Le proposizioni </w:t>
            </w:r>
            <w:r w:rsidRPr="003649BB">
              <w:rPr>
                <w:rFonts w:ascii="Times New Roman" w:hAnsi="Times New Roman" w:cs="Times New Roman"/>
                <w:sz w:val="28"/>
                <w:szCs w:val="24"/>
              </w:rPr>
              <w:t xml:space="preserve">subordinate </w:t>
            </w:r>
            <w:r w:rsidRPr="003649BB">
              <w:rPr>
                <w:rFonts w:ascii="Times New Roman" w:hAnsi="Times New Roman" w:cs="Times New Roman"/>
                <w:sz w:val="24"/>
                <w:szCs w:val="24"/>
              </w:rPr>
              <w:t>incontrate finora sono caratterizzate da:</w:t>
            </w:r>
          </w:p>
        </w:tc>
      </w:tr>
      <w:tr w:rsidR="00893C30" w:rsidRPr="003649BB" w:rsidTr="00893C30">
        <w:tc>
          <w:tcPr>
            <w:tcW w:w="10606" w:type="dxa"/>
          </w:tcPr>
          <w:p w:rsidR="00893C30" w:rsidRPr="003649BB" w:rsidRDefault="00893C30" w:rsidP="000338A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a) un predicato</w:t>
            </w:r>
          </w:p>
        </w:tc>
      </w:tr>
      <w:tr w:rsidR="00893C30" w:rsidTr="00893C30">
        <w:tc>
          <w:tcPr>
            <w:tcW w:w="10606" w:type="dxa"/>
          </w:tcPr>
          <w:p w:rsidR="00893C30" w:rsidRDefault="00893C30" w:rsidP="000338A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b) un connettivo</w:t>
            </w:r>
          </w:p>
        </w:tc>
      </w:tr>
    </w:tbl>
    <w:p w:rsidR="003D16EC" w:rsidRPr="00361505" w:rsidRDefault="003D16EC" w:rsidP="001B4D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61505" w:rsidRPr="005510FE" w:rsidRDefault="005510FE" w:rsidP="005510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D46" w:rsidRPr="008C138E">
        <w:rPr>
          <w:rFonts w:ascii="Times New Roman" w:hAnsi="Times New Roman" w:cs="Times New Roman"/>
          <w:sz w:val="28"/>
          <w:szCs w:val="28"/>
          <w:highlight w:val="yellow"/>
        </w:rPr>
        <w:t>Approfondisco a casa</w:t>
      </w:r>
      <w:r w:rsidR="001B4D46" w:rsidRPr="005510FE">
        <w:rPr>
          <w:rFonts w:ascii="Times New Roman" w:hAnsi="Times New Roman" w:cs="Times New Roman"/>
          <w:sz w:val="28"/>
          <w:szCs w:val="28"/>
        </w:rPr>
        <w:t xml:space="preserve"> </w:t>
      </w:r>
      <w:r w:rsidR="001B4D46" w:rsidRPr="005510FE">
        <w:rPr>
          <w:rFonts w:ascii="Times New Roman" w:hAnsi="Times New Roman" w:cs="Times New Roman"/>
        </w:rPr>
        <w:t>(</w:t>
      </w:r>
      <w:r w:rsidR="001B4D46" w:rsidRPr="005510FE">
        <w:rPr>
          <w:rFonts w:ascii="Times New Roman" w:hAnsi="Times New Roman" w:cs="Times New Roman"/>
          <w:i/>
        </w:rPr>
        <w:t>ripeti le operazioni</w:t>
      </w:r>
      <w:r w:rsidR="001B4D46" w:rsidRPr="005510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4D46" w:rsidRPr="005510FE">
        <w:rPr>
          <w:rFonts w:ascii="Times New Roman" w:hAnsi="Times New Roman" w:cs="Times New Roman"/>
          <w:i/>
        </w:rPr>
        <w:t>svolte in classe su</w:t>
      </w:r>
      <w:r w:rsidR="007B603C">
        <w:rPr>
          <w:rFonts w:ascii="Times New Roman" w:hAnsi="Times New Roman" w:cs="Times New Roman"/>
          <w:i/>
        </w:rPr>
        <w:t>i</w:t>
      </w:r>
      <w:r w:rsidR="001B4D46" w:rsidRPr="005510FE">
        <w:rPr>
          <w:rFonts w:ascii="Times New Roman" w:hAnsi="Times New Roman" w:cs="Times New Roman"/>
          <w:i/>
        </w:rPr>
        <w:t xml:space="preserve"> seguenti</w:t>
      </w:r>
      <w:r w:rsidR="007B603C">
        <w:rPr>
          <w:rFonts w:ascii="Times New Roman" w:hAnsi="Times New Roman" w:cs="Times New Roman"/>
          <w:i/>
        </w:rPr>
        <w:t xml:space="preserve"> period</w:t>
      </w:r>
      <w:r w:rsidR="001B4D46" w:rsidRPr="005510FE">
        <w:rPr>
          <w:rFonts w:ascii="Times New Roman" w:hAnsi="Times New Roman" w:cs="Times New Roman"/>
          <w:i/>
        </w:rPr>
        <w:t>i</w:t>
      </w:r>
      <w:r w:rsidR="001B4D46" w:rsidRPr="005510FE">
        <w:rPr>
          <w:rFonts w:ascii="Times New Roman" w:hAnsi="Times New Roman" w:cs="Times New Roman"/>
          <w:i/>
          <w:sz w:val="28"/>
          <w:szCs w:val="28"/>
        </w:rPr>
        <w:t>):</w:t>
      </w:r>
    </w:p>
    <w:p w:rsidR="00E47B6F" w:rsidRDefault="005510FE" w:rsidP="00E47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Quando suona la sveglia mi alzo in fretta perché i miei amici mi aspettano alla fermata dell'autobus.</w:t>
      </w:r>
    </w:p>
    <w:p w:rsidR="005510FE" w:rsidRDefault="005510FE" w:rsidP="00E47B6F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p w:rsidR="005510FE" w:rsidRDefault="005510FE" w:rsidP="00E47B6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 Appena cadrà la prima neve  Dario e Lucia tireranno fuori gli sci, perché vogliono riprendere la sfida della scorsa primavera,  quando Pietro si è rotto la gamba e hanno tutti dovuto interrompere la vacanza.</w:t>
      </w:r>
    </w:p>
    <w:p w:rsidR="005510FE" w:rsidRDefault="005510FE" w:rsidP="00E47B6F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p w:rsidR="005510FE" w:rsidRDefault="005510FE" w:rsidP="00E47B6F">
      <w:pPr>
        <w:spacing w:line="240" w:lineRule="auto"/>
        <w:rPr>
          <w:rFonts w:ascii="Times New Roman" w:hAnsi="Times New Roman" w:cs="Times New Roman"/>
          <w:sz w:val="24"/>
        </w:rPr>
      </w:pPr>
      <w:r w:rsidRPr="005510FE">
        <w:rPr>
          <w:rFonts w:ascii="Times New Roman" w:hAnsi="Times New Roman" w:cs="Times New Roman"/>
          <w:sz w:val="24"/>
        </w:rPr>
        <w:t xml:space="preserve">3.   </w:t>
      </w:r>
      <w:r>
        <w:rPr>
          <w:rFonts w:ascii="Times New Roman" w:hAnsi="Times New Roman" w:cs="Times New Roman"/>
          <w:sz w:val="24"/>
        </w:rPr>
        <w:t>Quando accendi la radio tieni basso il volume, perché spesso i vicini si lamentano.</w:t>
      </w:r>
    </w:p>
    <w:p w:rsidR="005510FE" w:rsidRDefault="005510FE" w:rsidP="00E47B6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p w:rsidR="005510FE" w:rsidRDefault="005510FE" w:rsidP="00E47B6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  Non appena entrai dal cancello, ancora prima che lo avessi richiuso, il cane si precipitò verso di me festante perché mi aveva riconosciuto.</w:t>
      </w:r>
    </w:p>
    <w:p w:rsidR="005510FE" w:rsidRDefault="005510FE" w:rsidP="00E47B6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p w:rsidR="003F724E" w:rsidRDefault="001C65CC" w:rsidP="00E47B6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 Quando la lettura ci annoia evidentemente il libro non risponde ai nostri gusti, visto che in altre circostanze ci siamo appassionati.</w:t>
      </w:r>
    </w:p>
    <w:p w:rsidR="000F650A" w:rsidRPr="000F650A" w:rsidRDefault="000F650A" w:rsidP="00E47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p w:rsidR="00F02DAE" w:rsidRPr="001B4D46" w:rsidRDefault="00F02DAE" w:rsidP="001B4D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D46" w:rsidRDefault="000F650A" w:rsidP="001B4D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8E">
        <w:rPr>
          <w:rFonts w:ascii="Times New Roman" w:hAnsi="Times New Roman" w:cs="Times New Roman"/>
          <w:sz w:val="28"/>
          <w:szCs w:val="28"/>
          <w:highlight w:val="yellow"/>
        </w:rPr>
        <w:t>Questa volta imparo</w:t>
      </w:r>
      <w:r w:rsidRPr="00BB7F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la ricerca del soggetto</w:t>
      </w:r>
    </w:p>
    <w:p w:rsidR="00457119" w:rsidRDefault="000F650A" w:rsidP="000F650A">
      <w:pPr>
        <w:jc w:val="center"/>
        <w:rPr>
          <w:rFonts w:ascii="Times New Roman" w:hAnsi="Times New Roman" w:cs="Times New Roman"/>
          <w:sz w:val="24"/>
          <w:u w:val="single"/>
        </w:rPr>
      </w:pPr>
      <w:r w:rsidRPr="000F650A">
        <w:rPr>
          <w:rFonts w:ascii="Times New Roman" w:hAnsi="Times New Roman" w:cs="Times New Roman"/>
          <w:sz w:val="24"/>
          <w:u w:val="single"/>
        </w:rPr>
        <w:t>Per individuare il soggetto devi:</w:t>
      </w:r>
    </w:p>
    <w:p w:rsidR="000F650A" w:rsidRPr="003649BB" w:rsidRDefault="000F650A" w:rsidP="0036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</w:rPr>
      </w:pPr>
      <w:r w:rsidRPr="003649BB">
        <w:rPr>
          <w:rFonts w:ascii="Times New Roman" w:hAnsi="Times New Roman" w:cs="Times New Roman"/>
          <w:sz w:val="24"/>
        </w:rPr>
        <w:t>a.   partire dal predicato</w:t>
      </w:r>
    </w:p>
    <w:p w:rsidR="000F650A" w:rsidRPr="003649BB" w:rsidRDefault="000F650A" w:rsidP="0036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</w:rPr>
      </w:pPr>
      <w:r w:rsidRPr="003649BB">
        <w:rPr>
          <w:rFonts w:ascii="Times New Roman" w:hAnsi="Times New Roman" w:cs="Times New Roman"/>
          <w:sz w:val="24"/>
        </w:rPr>
        <w:t xml:space="preserve">b.   trovare l'elemento che </w:t>
      </w:r>
      <w:r w:rsidRPr="003649BB">
        <w:rPr>
          <w:rFonts w:ascii="Times New Roman" w:hAnsi="Times New Roman" w:cs="Times New Roman"/>
          <w:sz w:val="28"/>
          <w:szCs w:val="28"/>
        </w:rPr>
        <w:t>concorda</w:t>
      </w:r>
      <w:r w:rsidRPr="003649BB">
        <w:rPr>
          <w:rFonts w:ascii="Times New Roman" w:hAnsi="Times New Roman" w:cs="Times New Roman"/>
          <w:sz w:val="24"/>
        </w:rPr>
        <w:t xml:space="preserve"> con esso </w:t>
      </w:r>
    </w:p>
    <w:p w:rsidR="000F650A" w:rsidRPr="000F650A" w:rsidRDefault="000F650A" w:rsidP="0036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</w:rPr>
      </w:pPr>
      <w:r w:rsidRPr="003649BB">
        <w:rPr>
          <w:rFonts w:ascii="Times New Roman" w:hAnsi="Times New Roman" w:cs="Times New Roman"/>
          <w:sz w:val="24"/>
        </w:rPr>
        <w:t xml:space="preserve">c.   e </w:t>
      </w:r>
      <w:r w:rsidRPr="003649BB">
        <w:rPr>
          <w:rFonts w:ascii="Times New Roman" w:hAnsi="Times New Roman" w:cs="Times New Roman"/>
          <w:sz w:val="28"/>
          <w:szCs w:val="28"/>
        </w:rPr>
        <w:t>compie</w:t>
      </w:r>
      <w:r w:rsidRPr="003649BB">
        <w:rPr>
          <w:rFonts w:ascii="Times New Roman" w:hAnsi="Times New Roman" w:cs="Times New Roman"/>
          <w:sz w:val="24"/>
        </w:rPr>
        <w:t xml:space="preserve"> l'azione del predicato (se questo è attivo) o la </w:t>
      </w:r>
      <w:r w:rsidRPr="003649BB">
        <w:rPr>
          <w:rFonts w:ascii="Times New Roman" w:hAnsi="Times New Roman" w:cs="Times New Roman"/>
          <w:sz w:val="28"/>
          <w:szCs w:val="28"/>
        </w:rPr>
        <w:t>subisce</w:t>
      </w:r>
      <w:r w:rsidRPr="003649BB">
        <w:rPr>
          <w:rFonts w:ascii="Times New Roman" w:hAnsi="Times New Roman" w:cs="Times New Roman"/>
          <w:sz w:val="24"/>
        </w:rPr>
        <w:t xml:space="preserve"> (se questo è passivo)</w:t>
      </w:r>
    </w:p>
    <w:p w:rsidR="00B235AB" w:rsidRDefault="00B235A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B227B1" w:rsidRPr="005A5505" w:rsidRDefault="008C138E" w:rsidP="005A5505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A5505">
        <w:rPr>
          <w:rFonts w:ascii="Times New Roman" w:hAnsi="Times New Roman" w:cs="Times New Roman"/>
          <w:u w:val="single"/>
        </w:rPr>
        <w:lastRenderedPageBreak/>
        <w:t xml:space="preserve">Riprendi </w:t>
      </w:r>
      <w:r w:rsidR="005A5505" w:rsidRPr="005A5505">
        <w:rPr>
          <w:rFonts w:ascii="Times New Roman" w:hAnsi="Times New Roman" w:cs="Times New Roman"/>
          <w:u w:val="single"/>
        </w:rPr>
        <w:t xml:space="preserve">i 5 periodi </w:t>
      </w:r>
      <w:r w:rsidRPr="005A5505">
        <w:rPr>
          <w:rFonts w:ascii="Times New Roman" w:hAnsi="Times New Roman" w:cs="Times New Roman"/>
          <w:u w:val="single"/>
        </w:rPr>
        <w:t>dell'esercizio a pag. 1</w:t>
      </w:r>
      <w:r w:rsidR="005A5505" w:rsidRPr="005A5505">
        <w:rPr>
          <w:rFonts w:ascii="Times New Roman" w:hAnsi="Times New Roman" w:cs="Times New Roman"/>
        </w:rPr>
        <w:t>:</w:t>
      </w:r>
    </w:p>
    <w:p w:rsidR="005A5505" w:rsidRDefault="005A5505" w:rsidP="008C138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Per ogni periodo i</w:t>
      </w:r>
      <w:r w:rsidR="008C138E">
        <w:rPr>
          <w:rFonts w:ascii="Times New Roman" w:hAnsi="Times New Roman" w:cs="Times New Roman"/>
          <w:i/>
        </w:rPr>
        <w:t xml:space="preserve">ndividua il soggetto </w:t>
      </w:r>
      <w:r>
        <w:rPr>
          <w:rFonts w:ascii="Times New Roman" w:hAnsi="Times New Roman" w:cs="Times New Roman"/>
          <w:i/>
        </w:rPr>
        <w:t xml:space="preserve">all'interno di ogni proposizione </w:t>
      </w:r>
    </w:p>
    <w:p w:rsidR="008C138E" w:rsidRDefault="005A5505" w:rsidP="008C138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Trascrivilo nella tabella, accanto al rispettivo predicato</w:t>
      </w:r>
    </w:p>
    <w:p w:rsidR="005A5505" w:rsidRDefault="005A5505" w:rsidP="008C138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 il soggetto è sottinteso lo devi esplicitare (tra parentesi)</w:t>
      </w:r>
    </w:p>
    <w:p w:rsidR="005A5505" w:rsidRPr="005A5505" w:rsidRDefault="005A5505" w:rsidP="008C13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5A5505" w:rsidTr="005A5505">
        <w:tc>
          <w:tcPr>
            <w:tcW w:w="5303" w:type="dxa"/>
          </w:tcPr>
          <w:p w:rsidR="005A5505" w:rsidRDefault="005A5505" w:rsidP="005A5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PREDICATO</w:t>
            </w:r>
          </w:p>
        </w:tc>
        <w:tc>
          <w:tcPr>
            <w:tcW w:w="5303" w:type="dxa"/>
          </w:tcPr>
          <w:p w:rsidR="005A5505" w:rsidRDefault="005A5505" w:rsidP="005A5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</w:tr>
      <w:tr w:rsidR="005A5505" w:rsidTr="005A5505">
        <w:tc>
          <w:tcPr>
            <w:tcW w:w="5303" w:type="dxa"/>
          </w:tcPr>
          <w:p w:rsidR="005A5505" w:rsidRDefault="005A5505" w:rsidP="008C138E">
            <w:pPr>
              <w:rPr>
                <w:rFonts w:ascii="Times New Roman" w:hAnsi="Times New Roman" w:cs="Times New Roman"/>
              </w:rPr>
            </w:pPr>
          </w:p>
          <w:p w:rsidR="005A5505" w:rsidRDefault="005A5505" w:rsidP="008C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5A5505" w:rsidRDefault="005A5505" w:rsidP="008C138E">
            <w:pPr>
              <w:rPr>
                <w:rFonts w:ascii="Times New Roman" w:hAnsi="Times New Roman" w:cs="Times New Roman"/>
              </w:rPr>
            </w:pPr>
          </w:p>
        </w:tc>
      </w:tr>
      <w:tr w:rsidR="005A5505" w:rsidTr="005A5505">
        <w:tc>
          <w:tcPr>
            <w:tcW w:w="5303" w:type="dxa"/>
          </w:tcPr>
          <w:p w:rsidR="005A5505" w:rsidRDefault="005A5505" w:rsidP="008C138E">
            <w:pPr>
              <w:rPr>
                <w:rFonts w:ascii="Times New Roman" w:hAnsi="Times New Roman" w:cs="Times New Roman"/>
              </w:rPr>
            </w:pPr>
          </w:p>
          <w:p w:rsidR="005A5505" w:rsidRDefault="005A5505" w:rsidP="008C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5A5505" w:rsidRDefault="005A5505" w:rsidP="008C138E">
            <w:pPr>
              <w:rPr>
                <w:rFonts w:ascii="Times New Roman" w:hAnsi="Times New Roman" w:cs="Times New Roman"/>
              </w:rPr>
            </w:pPr>
          </w:p>
        </w:tc>
      </w:tr>
      <w:tr w:rsidR="005A5505" w:rsidTr="005A5505">
        <w:tc>
          <w:tcPr>
            <w:tcW w:w="5303" w:type="dxa"/>
          </w:tcPr>
          <w:p w:rsidR="005A5505" w:rsidRDefault="005A5505" w:rsidP="008C138E">
            <w:pPr>
              <w:rPr>
                <w:rFonts w:ascii="Times New Roman" w:hAnsi="Times New Roman" w:cs="Times New Roman"/>
              </w:rPr>
            </w:pPr>
          </w:p>
          <w:p w:rsidR="005A5505" w:rsidRDefault="005A5505" w:rsidP="008C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5A5505" w:rsidRDefault="005A5505" w:rsidP="008C138E">
            <w:pPr>
              <w:rPr>
                <w:rFonts w:ascii="Times New Roman" w:hAnsi="Times New Roman" w:cs="Times New Roman"/>
              </w:rPr>
            </w:pPr>
          </w:p>
        </w:tc>
      </w:tr>
      <w:tr w:rsidR="005A5505" w:rsidTr="005A5505">
        <w:tc>
          <w:tcPr>
            <w:tcW w:w="5303" w:type="dxa"/>
          </w:tcPr>
          <w:p w:rsidR="005A5505" w:rsidRDefault="005A5505" w:rsidP="008C138E">
            <w:pPr>
              <w:rPr>
                <w:rFonts w:ascii="Times New Roman" w:hAnsi="Times New Roman" w:cs="Times New Roman"/>
              </w:rPr>
            </w:pPr>
          </w:p>
          <w:p w:rsidR="005A5505" w:rsidRDefault="005A5505" w:rsidP="008C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5A5505" w:rsidRDefault="005A5505" w:rsidP="008C138E">
            <w:pPr>
              <w:rPr>
                <w:rFonts w:ascii="Times New Roman" w:hAnsi="Times New Roman" w:cs="Times New Roman"/>
              </w:rPr>
            </w:pPr>
          </w:p>
        </w:tc>
      </w:tr>
    </w:tbl>
    <w:p w:rsidR="00427B4D" w:rsidRDefault="00427B4D" w:rsidP="008C13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8A054F" w:rsidTr="008A054F">
        <w:tc>
          <w:tcPr>
            <w:tcW w:w="5303" w:type="dxa"/>
          </w:tcPr>
          <w:p w:rsidR="008A054F" w:rsidRDefault="008A054F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PREDICATO</w:t>
            </w:r>
          </w:p>
        </w:tc>
        <w:tc>
          <w:tcPr>
            <w:tcW w:w="5303" w:type="dxa"/>
          </w:tcPr>
          <w:p w:rsidR="008A054F" w:rsidRDefault="008A054F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</w:tr>
      <w:tr w:rsidR="008A054F" w:rsidTr="008A054F">
        <w:tc>
          <w:tcPr>
            <w:tcW w:w="5303" w:type="dxa"/>
          </w:tcPr>
          <w:p w:rsidR="008A054F" w:rsidRDefault="008A054F" w:rsidP="008C138E">
            <w:pPr>
              <w:rPr>
                <w:rFonts w:ascii="Times New Roman" w:hAnsi="Times New Roman" w:cs="Times New Roman"/>
              </w:rPr>
            </w:pPr>
          </w:p>
          <w:p w:rsidR="008A054F" w:rsidRDefault="008A054F" w:rsidP="008C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A054F" w:rsidRDefault="008A054F" w:rsidP="008C138E">
            <w:pPr>
              <w:rPr>
                <w:rFonts w:ascii="Times New Roman" w:hAnsi="Times New Roman" w:cs="Times New Roman"/>
              </w:rPr>
            </w:pPr>
          </w:p>
        </w:tc>
      </w:tr>
      <w:tr w:rsidR="008A054F" w:rsidTr="008A054F">
        <w:tc>
          <w:tcPr>
            <w:tcW w:w="5303" w:type="dxa"/>
          </w:tcPr>
          <w:p w:rsidR="008A054F" w:rsidRDefault="008A054F" w:rsidP="008C138E">
            <w:pPr>
              <w:rPr>
                <w:rFonts w:ascii="Times New Roman" w:hAnsi="Times New Roman" w:cs="Times New Roman"/>
              </w:rPr>
            </w:pPr>
          </w:p>
          <w:p w:rsidR="008A054F" w:rsidRDefault="008A054F" w:rsidP="008C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A054F" w:rsidRDefault="008A054F" w:rsidP="008C138E">
            <w:pPr>
              <w:rPr>
                <w:rFonts w:ascii="Times New Roman" w:hAnsi="Times New Roman" w:cs="Times New Roman"/>
              </w:rPr>
            </w:pPr>
          </w:p>
        </w:tc>
      </w:tr>
      <w:tr w:rsidR="008A054F" w:rsidTr="008A054F">
        <w:tc>
          <w:tcPr>
            <w:tcW w:w="5303" w:type="dxa"/>
          </w:tcPr>
          <w:p w:rsidR="008A054F" w:rsidRDefault="008A054F" w:rsidP="008C138E">
            <w:pPr>
              <w:rPr>
                <w:rFonts w:ascii="Times New Roman" w:hAnsi="Times New Roman" w:cs="Times New Roman"/>
              </w:rPr>
            </w:pPr>
          </w:p>
          <w:p w:rsidR="008A054F" w:rsidRDefault="008A054F" w:rsidP="008C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A054F" w:rsidRDefault="008A054F" w:rsidP="008C138E">
            <w:pPr>
              <w:rPr>
                <w:rFonts w:ascii="Times New Roman" w:hAnsi="Times New Roman" w:cs="Times New Roman"/>
              </w:rPr>
            </w:pPr>
          </w:p>
        </w:tc>
      </w:tr>
    </w:tbl>
    <w:p w:rsidR="008A054F" w:rsidRDefault="008A054F" w:rsidP="008C13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8A054F" w:rsidTr="000338AC">
        <w:tc>
          <w:tcPr>
            <w:tcW w:w="5303" w:type="dxa"/>
          </w:tcPr>
          <w:p w:rsidR="008A054F" w:rsidRDefault="008A054F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PREDICATO</w:t>
            </w:r>
          </w:p>
        </w:tc>
        <w:tc>
          <w:tcPr>
            <w:tcW w:w="5303" w:type="dxa"/>
          </w:tcPr>
          <w:p w:rsidR="008A054F" w:rsidRDefault="008A054F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</w:tr>
      <w:tr w:rsidR="008A054F" w:rsidTr="000338AC"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</w:tr>
      <w:tr w:rsidR="008A054F" w:rsidTr="000338AC"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</w:tr>
      <w:tr w:rsidR="008A054F" w:rsidTr="000338AC"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</w:tr>
    </w:tbl>
    <w:p w:rsidR="008A054F" w:rsidRDefault="008A054F" w:rsidP="008C13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8A054F" w:rsidTr="000338AC">
        <w:tc>
          <w:tcPr>
            <w:tcW w:w="5303" w:type="dxa"/>
          </w:tcPr>
          <w:p w:rsidR="008A054F" w:rsidRDefault="008A054F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PREDICATO</w:t>
            </w:r>
          </w:p>
        </w:tc>
        <w:tc>
          <w:tcPr>
            <w:tcW w:w="5303" w:type="dxa"/>
          </w:tcPr>
          <w:p w:rsidR="008A054F" w:rsidRDefault="008A054F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</w:tr>
      <w:tr w:rsidR="008A054F" w:rsidTr="000338AC"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</w:tr>
      <w:tr w:rsidR="008A054F" w:rsidTr="000338AC"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</w:tr>
      <w:tr w:rsidR="008A054F" w:rsidTr="000338AC"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</w:tr>
    </w:tbl>
    <w:p w:rsidR="008A054F" w:rsidRDefault="008A054F" w:rsidP="008C13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8A054F" w:rsidTr="000338AC">
        <w:tc>
          <w:tcPr>
            <w:tcW w:w="5303" w:type="dxa"/>
          </w:tcPr>
          <w:p w:rsidR="008A054F" w:rsidRDefault="008A054F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PREDICATO</w:t>
            </w:r>
          </w:p>
        </w:tc>
        <w:tc>
          <w:tcPr>
            <w:tcW w:w="5303" w:type="dxa"/>
          </w:tcPr>
          <w:p w:rsidR="008A054F" w:rsidRDefault="008A054F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</w:tr>
      <w:tr w:rsidR="008A054F" w:rsidTr="000338AC"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</w:tr>
      <w:tr w:rsidR="008A054F" w:rsidTr="000338AC"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</w:tr>
      <w:tr w:rsidR="008A054F" w:rsidTr="000338AC"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A054F" w:rsidRDefault="008A054F" w:rsidP="000338AC">
            <w:pPr>
              <w:rPr>
                <w:rFonts w:ascii="Times New Roman" w:hAnsi="Times New Roman" w:cs="Times New Roman"/>
              </w:rPr>
            </w:pPr>
          </w:p>
        </w:tc>
      </w:tr>
    </w:tbl>
    <w:p w:rsidR="00B235AB" w:rsidRDefault="00B235AB" w:rsidP="008C1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054F" w:rsidRDefault="008A054F" w:rsidP="008C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8E">
        <w:rPr>
          <w:rFonts w:ascii="Times New Roman" w:hAnsi="Times New Roman" w:cs="Times New Roman"/>
          <w:sz w:val="28"/>
          <w:szCs w:val="28"/>
          <w:highlight w:val="yellow"/>
        </w:rPr>
        <w:t>Ricordo</w:t>
      </w:r>
      <w:r>
        <w:rPr>
          <w:rFonts w:ascii="Times New Roman" w:hAnsi="Times New Roman" w:cs="Times New Roman"/>
          <w:sz w:val="24"/>
          <w:szCs w:val="24"/>
        </w:rPr>
        <w:t xml:space="preserve"> quello che ho imparato</w:t>
      </w:r>
    </w:p>
    <w:p w:rsidR="008A054F" w:rsidRPr="003649BB" w:rsidRDefault="008A054F" w:rsidP="0036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9BB">
        <w:rPr>
          <w:rFonts w:ascii="Times New Roman" w:hAnsi="Times New Roman" w:cs="Times New Roman"/>
          <w:sz w:val="24"/>
          <w:szCs w:val="24"/>
        </w:rPr>
        <w:t>1.  "Tanti predicati tanti soggetti"</w:t>
      </w:r>
    </w:p>
    <w:p w:rsidR="008A054F" w:rsidRPr="003649BB" w:rsidRDefault="008A054F" w:rsidP="0036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9BB">
        <w:rPr>
          <w:rFonts w:ascii="Times New Roman" w:hAnsi="Times New Roman" w:cs="Times New Roman"/>
          <w:sz w:val="24"/>
          <w:szCs w:val="24"/>
        </w:rPr>
        <w:t xml:space="preserve">2.   Il soggetto </w:t>
      </w:r>
      <w:r w:rsidRPr="003649BB">
        <w:rPr>
          <w:rFonts w:ascii="Times New Roman" w:hAnsi="Times New Roman" w:cs="Times New Roman"/>
          <w:b/>
          <w:sz w:val="24"/>
          <w:szCs w:val="24"/>
        </w:rPr>
        <w:t>concorda sempre</w:t>
      </w:r>
      <w:r w:rsidRPr="003649BB">
        <w:rPr>
          <w:rFonts w:ascii="Times New Roman" w:hAnsi="Times New Roman" w:cs="Times New Roman"/>
          <w:sz w:val="24"/>
          <w:szCs w:val="24"/>
        </w:rPr>
        <w:t xml:space="preserve"> con il predicato</w:t>
      </w:r>
    </w:p>
    <w:p w:rsidR="008A054F" w:rsidRDefault="008A054F" w:rsidP="0036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9BB">
        <w:rPr>
          <w:rFonts w:ascii="Times New Roman" w:hAnsi="Times New Roman" w:cs="Times New Roman"/>
          <w:sz w:val="24"/>
          <w:szCs w:val="24"/>
        </w:rPr>
        <w:t xml:space="preserve">3.   Il soggetto è </w:t>
      </w:r>
      <w:r w:rsidRPr="003649BB">
        <w:rPr>
          <w:rFonts w:ascii="Times New Roman" w:hAnsi="Times New Roman" w:cs="Times New Roman"/>
          <w:b/>
          <w:sz w:val="24"/>
          <w:szCs w:val="24"/>
        </w:rPr>
        <w:t xml:space="preserve">sottinteso </w:t>
      </w:r>
      <w:r w:rsidRPr="003649BB">
        <w:rPr>
          <w:rFonts w:ascii="Times New Roman" w:hAnsi="Times New Roman" w:cs="Times New Roman"/>
          <w:sz w:val="24"/>
          <w:szCs w:val="24"/>
        </w:rPr>
        <w:t>quando non è espresso nella proposizione. in tal caso deve essere esplicitato</w:t>
      </w:r>
    </w:p>
    <w:p w:rsidR="00047932" w:rsidRDefault="00047932" w:rsidP="0033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722" w:rsidRDefault="000939FC" w:rsidP="000479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932" w:rsidRPr="008C138E">
        <w:rPr>
          <w:rFonts w:ascii="Times New Roman" w:hAnsi="Times New Roman" w:cs="Times New Roman"/>
          <w:sz w:val="28"/>
          <w:szCs w:val="28"/>
          <w:highlight w:val="yellow"/>
        </w:rPr>
        <w:t>Approfondisco a casa</w:t>
      </w:r>
      <w:r w:rsidR="00047932" w:rsidRPr="00551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722" w:rsidRDefault="008C2722" w:rsidP="00047932">
      <w:pPr>
        <w:spacing w:line="240" w:lineRule="auto"/>
        <w:rPr>
          <w:rFonts w:ascii="Times New Roman" w:hAnsi="Times New Roman" w:cs="Times New Roman"/>
          <w:i/>
        </w:rPr>
      </w:pPr>
      <w:r w:rsidRPr="008C2722">
        <w:rPr>
          <w:rFonts w:ascii="Times New Roman" w:hAnsi="Times New Roman" w:cs="Times New Roman"/>
          <w:i/>
        </w:rPr>
        <w:t xml:space="preserve">a.   </w:t>
      </w:r>
      <w:r>
        <w:rPr>
          <w:rFonts w:ascii="Times New Roman" w:hAnsi="Times New Roman" w:cs="Times New Roman"/>
          <w:i/>
        </w:rPr>
        <w:t>sottolinea i predicati, cerchia i connettivi, dividi tra loro le proposizioni</w:t>
      </w:r>
    </w:p>
    <w:p w:rsidR="008C2722" w:rsidRDefault="008C2722" w:rsidP="0004793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b.   trascrivi la prop. principale</w:t>
      </w:r>
    </w:p>
    <w:p w:rsidR="008C2722" w:rsidRPr="00096D63" w:rsidRDefault="008C2722" w:rsidP="000479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c.   indica accanto al predicato di ciascuna proposizione il suo soggetto, esplicitandolo se necessario</w:t>
      </w:r>
    </w:p>
    <w:p w:rsidR="00096D63" w:rsidRDefault="00096D63" w:rsidP="0004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Quando venne alla luce, il principe suo padre la chiamò Gertrude poiché voleva un nome già adatto alla vita monacale.</w:t>
      </w:r>
    </w:p>
    <w:p w:rsidR="00096D63" w:rsidRDefault="00096D63" w:rsidP="00096D63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096D63" w:rsidTr="000338AC">
        <w:tc>
          <w:tcPr>
            <w:tcW w:w="5303" w:type="dxa"/>
          </w:tcPr>
          <w:p w:rsidR="00096D63" w:rsidRDefault="00096D63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PREDICATO</w:t>
            </w:r>
          </w:p>
        </w:tc>
        <w:tc>
          <w:tcPr>
            <w:tcW w:w="5303" w:type="dxa"/>
          </w:tcPr>
          <w:p w:rsidR="00096D63" w:rsidRDefault="00096D63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</w:tr>
      <w:tr w:rsidR="00096D63" w:rsidTr="000338AC">
        <w:tc>
          <w:tcPr>
            <w:tcW w:w="5303" w:type="dxa"/>
          </w:tcPr>
          <w:p w:rsidR="00096D63" w:rsidRDefault="00096D63" w:rsidP="000338AC">
            <w:pPr>
              <w:rPr>
                <w:rFonts w:ascii="Times New Roman" w:hAnsi="Times New Roman" w:cs="Times New Roman"/>
              </w:rPr>
            </w:pPr>
          </w:p>
          <w:p w:rsidR="00096D63" w:rsidRDefault="00096D63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096D63" w:rsidRDefault="00096D63" w:rsidP="000338AC">
            <w:pPr>
              <w:rPr>
                <w:rFonts w:ascii="Times New Roman" w:hAnsi="Times New Roman" w:cs="Times New Roman"/>
              </w:rPr>
            </w:pPr>
          </w:p>
        </w:tc>
      </w:tr>
      <w:tr w:rsidR="00096D63" w:rsidTr="000338AC">
        <w:tc>
          <w:tcPr>
            <w:tcW w:w="5303" w:type="dxa"/>
          </w:tcPr>
          <w:p w:rsidR="00096D63" w:rsidRDefault="00096D63" w:rsidP="000338AC">
            <w:pPr>
              <w:rPr>
                <w:rFonts w:ascii="Times New Roman" w:hAnsi="Times New Roman" w:cs="Times New Roman"/>
              </w:rPr>
            </w:pPr>
          </w:p>
          <w:p w:rsidR="00096D63" w:rsidRDefault="00096D63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096D63" w:rsidRDefault="00096D63" w:rsidP="000338AC">
            <w:pPr>
              <w:rPr>
                <w:rFonts w:ascii="Times New Roman" w:hAnsi="Times New Roman" w:cs="Times New Roman"/>
              </w:rPr>
            </w:pPr>
          </w:p>
        </w:tc>
      </w:tr>
      <w:tr w:rsidR="00096D63" w:rsidTr="000338AC">
        <w:tc>
          <w:tcPr>
            <w:tcW w:w="5303" w:type="dxa"/>
          </w:tcPr>
          <w:p w:rsidR="00096D63" w:rsidRDefault="00096D63" w:rsidP="000338AC">
            <w:pPr>
              <w:rPr>
                <w:rFonts w:ascii="Times New Roman" w:hAnsi="Times New Roman" w:cs="Times New Roman"/>
              </w:rPr>
            </w:pPr>
          </w:p>
          <w:p w:rsidR="00096D63" w:rsidRDefault="00096D63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096D63" w:rsidRDefault="00096D63" w:rsidP="000338AC">
            <w:pPr>
              <w:rPr>
                <w:rFonts w:ascii="Times New Roman" w:hAnsi="Times New Roman" w:cs="Times New Roman"/>
              </w:rPr>
            </w:pPr>
          </w:p>
        </w:tc>
      </w:tr>
    </w:tbl>
    <w:p w:rsidR="00096D63" w:rsidRDefault="00096D63" w:rsidP="0004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6D63" w:rsidRDefault="00096D63" w:rsidP="0004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Poiché lo sguardo mi era caduto sul pavimento mentre stavo riflettendo, notai una piccola piuma bianca.</w:t>
      </w:r>
    </w:p>
    <w:p w:rsidR="000939FC" w:rsidRDefault="000939FC" w:rsidP="000939FC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0939FC" w:rsidTr="000338AC">
        <w:tc>
          <w:tcPr>
            <w:tcW w:w="5303" w:type="dxa"/>
          </w:tcPr>
          <w:p w:rsidR="000939FC" w:rsidRDefault="000939FC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PREDICATO</w:t>
            </w:r>
          </w:p>
        </w:tc>
        <w:tc>
          <w:tcPr>
            <w:tcW w:w="5303" w:type="dxa"/>
          </w:tcPr>
          <w:p w:rsidR="000939FC" w:rsidRDefault="000939FC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</w:tr>
      <w:tr w:rsidR="000939FC" w:rsidTr="000338AC">
        <w:tc>
          <w:tcPr>
            <w:tcW w:w="5303" w:type="dxa"/>
          </w:tcPr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</w:tc>
      </w:tr>
      <w:tr w:rsidR="000939FC" w:rsidTr="000338AC">
        <w:tc>
          <w:tcPr>
            <w:tcW w:w="5303" w:type="dxa"/>
          </w:tcPr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</w:tc>
      </w:tr>
      <w:tr w:rsidR="000939FC" w:rsidTr="000338AC">
        <w:tc>
          <w:tcPr>
            <w:tcW w:w="5303" w:type="dxa"/>
          </w:tcPr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</w:tc>
      </w:tr>
    </w:tbl>
    <w:p w:rsidR="000939FC" w:rsidRDefault="000939FC" w:rsidP="00093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6D63" w:rsidRPr="00096D63" w:rsidRDefault="000939FC" w:rsidP="0004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Prima che finisca l'estate preparerò dei barattoli di conserva di pomodoro, perché mi piacciono i sapori genuini anche in inverno.</w:t>
      </w:r>
    </w:p>
    <w:p w:rsidR="000939FC" w:rsidRDefault="000939FC" w:rsidP="000939FC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Prop. principale: .................................................................................................................................................</w:t>
      </w: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0939FC" w:rsidTr="000338AC">
        <w:tc>
          <w:tcPr>
            <w:tcW w:w="5303" w:type="dxa"/>
          </w:tcPr>
          <w:p w:rsidR="000939FC" w:rsidRDefault="000939FC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PREDICATO</w:t>
            </w:r>
          </w:p>
        </w:tc>
        <w:tc>
          <w:tcPr>
            <w:tcW w:w="5303" w:type="dxa"/>
          </w:tcPr>
          <w:p w:rsidR="000939FC" w:rsidRDefault="000939FC" w:rsidP="0003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</w:tr>
      <w:tr w:rsidR="000939FC" w:rsidTr="000338AC">
        <w:tc>
          <w:tcPr>
            <w:tcW w:w="5303" w:type="dxa"/>
          </w:tcPr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</w:tc>
      </w:tr>
      <w:tr w:rsidR="000939FC" w:rsidTr="000338AC">
        <w:tc>
          <w:tcPr>
            <w:tcW w:w="5303" w:type="dxa"/>
          </w:tcPr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</w:tc>
      </w:tr>
      <w:tr w:rsidR="000939FC" w:rsidTr="000338AC">
        <w:tc>
          <w:tcPr>
            <w:tcW w:w="5303" w:type="dxa"/>
          </w:tcPr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0939FC" w:rsidRDefault="000939FC" w:rsidP="000338AC">
            <w:pPr>
              <w:rPr>
                <w:rFonts w:ascii="Times New Roman" w:hAnsi="Times New Roman" w:cs="Times New Roman"/>
              </w:rPr>
            </w:pPr>
          </w:p>
        </w:tc>
      </w:tr>
    </w:tbl>
    <w:p w:rsidR="00D31F73" w:rsidRPr="00A63DE8" w:rsidRDefault="00D31F73" w:rsidP="00B235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31F73" w:rsidRPr="00A63DE8" w:rsidSect="00F02DA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D8" w:rsidRDefault="00300BD8" w:rsidP="00096D63">
      <w:pPr>
        <w:spacing w:after="0" w:line="240" w:lineRule="auto"/>
      </w:pPr>
      <w:r>
        <w:separator/>
      </w:r>
    </w:p>
  </w:endnote>
  <w:endnote w:type="continuationSeparator" w:id="1">
    <w:p w:rsidR="00300BD8" w:rsidRDefault="00300BD8" w:rsidP="0009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5999"/>
      <w:docPartObj>
        <w:docPartGallery w:val="Page Numbers (Bottom of Page)"/>
        <w:docPartUnique/>
      </w:docPartObj>
    </w:sdtPr>
    <w:sdtContent>
      <w:p w:rsidR="00EF054C" w:rsidRDefault="00EF054C">
        <w:pPr>
          <w:pStyle w:val="Pidipagin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F054C" w:rsidRDefault="00EF05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D8" w:rsidRDefault="00300BD8" w:rsidP="00096D63">
      <w:pPr>
        <w:spacing w:after="0" w:line="240" w:lineRule="auto"/>
      </w:pPr>
      <w:r>
        <w:separator/>
      </w:r>
    </w:p>
  </w:footnote>
  <w:footnote w:type="continuationSeparator" w:id="1">
    <w:p w:rsidR="00300BD8" w:rsidRDefault="00300BD8" w:rsidP="0009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E1" w:rsidRDefault="00975DE1" w:rsidP="006E5062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6E5062">
      <w:rPr>
        <w:rFonts w:ascii="Times New Roman" w:hAnsi="Times New Roman" w:cs="Times New Roman"/>
        <w:sz w:val="14"/>
        <w:szCs w:val="28"/>
        <w:u w:val="single"/>
      </w:rPr>
      <w:t>LEZIONE I - L'ANALISI DEL PERIODO E IL SOGGETTO</w:t>
    </w:r>
  </w:p>
  <w:p w:rsidR="00975DE1" w:rsidRDefault="00975D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257F"/>
    <w:multiLevelType w:val="hybridMultilevel"/>
    <w:tmpl w:val="FD10FB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A51A2"/>
    <w:multiLevelType w:val="hybridMultilevel"/>
    <w:tmpl w:val="B42460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181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227B1"/>
    <w:rsid w:val="00030DA2"/>
    <w:rsid w:val="000338AC"/>
    <w:rsid w:val="00041DB5"/>
    <w:rsid w:val="00047932"/>
    <w:rsid w:val="00051E24"/>
    <w:rsid w:val="00066237"/>
    <w:rsid w:val="000939FC"/>
    <w:rsid w:val="00096D63"/>
    <w:rsid w:val="000F4329"/>
    <w:rsid w:val="000F650A"/>
    <w:rsid w:val="000F7388"/>
    <w:rsid w:val="001451FF"/>
    <w:rsid w:val="00160108"/>
    <w:rsid w:val="001B4D46"/>
    <w:rsid w:val="001C65CC"/>
    <w:rsid w:val="00276B03"/>
    <w:rsid w:val="002B6EFE"/>
    <w:rsid w:val="002F5267"/>
    <w:rsid w:val="00300BD8"/>
    <w:rsid w:val="00301ED9"/>
    <w:rsid w:val="00311789"/>
    <w:rsid w:val="003351A8"/>
    <w:rsid w:val="00361505"/>
    <w:rsid w:val="003649BB"/>
    <w:rsid w:val="003723B7"/>
    <w:rsid w:val="003D16EC"/>
    <w:rsid w:val="003F724E"/>
    <w:rsid w:val="00423FCA"/>
    <w:rsid w:val="00427B4D"/>
    <w:rsid w:val="00457119"/>
    <w:rsid w:val="0050404F"/>
    <w:rsid w:val="005510FE"/>
    <w:rsid w:val="0056488A"/>
    <w:rsid w:val="0056716C"/>
    <w:rsid w:val="005A5505"/>
    <w:rsid w:val="005F22CF"/>
    <w:rsid w:val="006374CD"/>
    <w:rsid w:val="006932F2"/>
    <w:rsid w:val="006E5062"/>
    <w:rsid w:val="006E600C"/>
    <w:rsid w:val="006F021E"/>
    <w:rsid w:val="00705EB7"/>
    <w:rsid w:val="007B603C"/>
    <w:rsid w:val="007D7441"/>
    <w:rsid w:val="00800EAB"/>
    <w:rsid w:val="00833722"/>
    <w:rsid w:val="0083452D"/>
    <w:rsid w:val="00886CE4"/>
    <w:rsid w:val="00893C30"/>
    <w:rsid w:val="008A054F"/>
    <w:rsid w:val="008A0F7A"/>
    <w:rsid w:val="008C138E"/>
    <w:rsid w:val="008C2722"/>
    <w:rsid w:val="008C6B32"/>
    <w:rsid w:val="008E220A"/>
    <w:rsid w:val="008E3C54"/>
    <w:rsid w:val="008F0FEE"/>
    <w:rsid w:val="00906E51"/>
    <w:rsid w:val="00912FF6"/>
    <w:rsid w:val="00975DE1"/>
    <w:rsid w:val="009C353A"/>
    <w:rsid w:val="00A0270E"/>
    <w:rsid w:val="00A63DE8"/>
    <w:rsid w:val="00A648E9"/>
    <w:rsid w:val="00A65B15"/>
    <w:rsid w:val="00A919E5"/>
    <w:rsid w:val="00AB5E18"/>
    <w:rsid w:val="00B227B1"/>
    <w:rsid w:val="00B235AB"/>
    <w:rsid w:val="00B313C4"/>
    <w:rsid w:val="00B734B4"/>
    <w:rsid w:val="00BB7F9B"/>
    <w:rsid w:val="00BC290E"/>
    <w:rsid w:val="00BC3106"/>
    <w:rsid w:val="00BD2DC0"/>
    <w:rsid w:val="00C34932"/>
    <w:rsid w:val="00C43666"/>
    <w:rsid w:val="00C66758"/>
    <w:rsid w:val="00C934A0"/>
    <w:rsid w:val="00CD4B84"/>
    <w:rsid w:val="00CF4344"/>
    <w:rsid w:val="00D0283D"/>
    <w:rsid w:val="00D31F73"/>
    <w:rsid w:val="00D97497"/>
    <w:rsid w:val="00DB5BEE"/>
    <w:rsid w:val="00E3460F"/>
    <w:rsid w:val="00E47B6F"/>
    <w:rsid w:val="00E63A5B"/>
    <w:rsid w:val="00EF054C"/>
    <w:rsid w:val="00F0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4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5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96D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D63"/>
  </w:style>
  <w:style w:type="paragraph" w:styleId="Pidipagina">
    <w:name w:val="footer"/>
    <w:basedOn w:val="Normale"/>
    <w:link w:val="PidipaginaCarattere"/>
    <w:uiPriority w:val="99"/>
    <w:unhideWhenUsed/>
    <w:rsid w:val="00096D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D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06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028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92EEC"/>
    <w:rsid w:val="000367CB"/>
    <w:rsid w:val="00097436"/>
    <w:rsid w:val="00541765"/>
    <w:rsid w:val="00A92EEC"/>
    <w:rsid w:val="00B07AC0"/>
    <w:rsid w:val="00BD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7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24D73DE90D842DAABC17200DE51DF2A">
    <w:name w:val="724D73DE90D842DAABC17200DE51DF2A"/>
    <w:rsid w:val="00A92EEC"/>
  </w:style>
  <w:style w:type="paragraph" w:customStyle="1" w:styleId="8DEB62C4E1734772B41339F0D0FAADA7">
    <w:name w:val="8DEB62C4E1734772B41339F0D0FAADA7"/>
    <w:rsid w:val="00B0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2393-9E3F-4953-9EDA-9D69C8B2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LEZIONE I - L'ANALISI DEL PERIODO E IL SOGGETTO</vt:lpstr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LEZIONE I - L'ANALISI DEL PERIODO E IL SOGGETTO</dc:title>
  <dc:creator>Cataldi</dc:creator>
  <cp:lastModifiedBy>Cataldi</cp:lastModifiedBy>
  <cp:revision>4</cp:revision>
  <dcterms:created xsi:type="dcterms:W3CDTF">2011-11-05T21:15:00Z</dcterms:created>
  <dcterms:modified xsi:type="dcterms:W3CDTF">2011-11-05T21:20:00Z</dcterms:modified>
</cp:coreProperties>
</file>